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CF18" w14:textId="6B42BBE3" w:rsidR="00CA1FEA" w:rsidRDefault="00CA1FEA">
      <w:pPr>
        <w:rPr>
          <w:noProof/>
        </w:rPr>
      </w:pPr>
      <w:r w:rsidRPr="00F01322">
        <w:rPr>
          <w:noProof/>
        </w:rPr>
        <w:drawing>
          <wp:inline distT="0" distB="0" distL="0" distR="0" wp14:anchorId="7A2EF131" wp14:editId="133E3F72">
            <wp:extent cx="5943600" cy="1468120"/>
            <wp:effectExtent l="0" t="0" r="0" b="0"/>
            <wp:docPr id="1" name="Picture 1" descr="C:\Users\Owner\Downloads\nan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nanc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6BD4" w14:textId="77777777" w:rsidR="00CA1FEA" w:rsidRDefault="00CA1FEA" w:rsidP="00CA1FEA"/>
    <w:p w14:paraId="5F915CBC" w14:textId="597235E5" w:rsidR="00CA1FEA" w:rsidRPr="00575A62" w:rsidRDefault="00CA1FEA" w:rsidP="00CA1FEA">
      <w:pPr>
        <w:jc w:val="center"/>
        <w:rPr>
          <w:rFonts w:ascii="Verdana" w:hAnsi="Verdana"/>
          <w:b/>
          <w:bCs/>
        </w:rPr>
      </w:pPr>
      <w:r w:rsidRPr="00575A62">
        <w:rPr>
          <w:rFonts w:ascii="Verdana" w:hAnsi="Verdana"/>
          <w:b/>
          <w:bCs/>
        </w:rPr>
        <w:t xml:space="preserve">Worksheet for </w:t>
      </w:r>
      <w:r>
        <w:rPr>
          <w:rFonts w:ascii="Verdana" w:hAnsi="Verdana"/>
          <w:b/>
          <w:bCs/>
        </w:rPr>
        <w:t xml:space="preserve">Receiving Self-Love &amp; Compassion </w:t>
      </w:r>
    </w:p>
    <w:p w14:paraId="669F8564" w14:textId="77777777" w:rsidR="00CA1FEA" w:rsidRDefault="00CA1FEA" w:rsidP="00CA1FEA">
      <w:pPr>
        <w:jc w:val="center"/>
        <w:rPr>
          <w:rFonts w:ascii="Verdana" w:hAnsi="Verdana"/>
        </w:rPr>
      </w:pPr>
    </w:p>
    <w:p w14:paraId="10CD3927" w14:textId="77777777" w:rsidR="00CA1FEA" w:rsidRDefault="00CA1FEA" w:rsidP="00CA1FE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Journal your experiences after doing the meditation on receiving self-love and compassion from your soul.</w:t>
      </w:r>
    </w:p>
    <w:p w14:paraId="702A6E49" w14:textId="77777777" w:rsidR="00CA1FEA" w:rsidRDefault="00CA1FEA"/>
    <w:sectPr w:rsidR="00CA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4301"/>
    <w:multiLevelType w:val="hybridMultilevel"/>
    <w:tmpl w:val="797A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1D118D"/>
    <w:rsid w:val="00CA1FEA"/>
    <w:rsid w:val="00F5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A045"/>
  <w15:chartTrackingRefBased/>
  <w15:docId w15:val="{931D6007-8ADD-4335-89D4-8BDEE4E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E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Deutsch</dc:creator>
  <cp:keywords/>
  <dc:description/>
  <cp:lastModifiedBy>Nancy Deutsch</cp:lastModifiedBy>
  <cp:revision>2</cp:revision>
  <dcterms:created xsi:type="dcterms:W3CDTF">2022-04-22T01:23:00Z</dcterms:created>
  <dcterms:modified xsi:type="dcterms:W3CDTF">2022-04-22T01:23:00Z</dcterms:modified>
</cp:coreProperties>
</file>